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5"/>
        <w:gridCol w:w="7657"/>
      </w:tblGrid>
      <w:tr w:rsidR="003A560D" w:rsidRPr="00525E1A" w:rsidTr="00525E1A">
        <w:tc>
          <w:tcPr>
            <w:tcW w:w="1175" w:type="dxa"/>
            <w:tcBorders>
              <w:left w:val="nil"/>
            </w:tcBorders>
            <w:shd w:val="clear" w:color="auto" w:fill="76923C" w:themeFill="accent3" w:themeFillShade="BF"/>
            <w:vAlign w:val="bottom"/>
          </w:tcPr>
          <w:p w:rsidR="003A560D" w:rsidRPr="00525E1A" w:rsidRDefault="003A560D" w:rsidP="00525E1A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897" w:type="dxa"/>
            <w:tcBorders>
              <w:right w:val="nil"/>
            </w:tcBorders>
            <w:shd w:val="clear" w:color="auto" w:fill="76923C" w:themeFill="accent3" w:themeFillShade="BF"/>
            <w:vAlign w:val="bottom"/>
          </w:tcPr>
          <w:p w:rsidR="003A560D" w:rsidRPr="00525E1A" w:rsidRDefault="00525E1A" w:rsidP="00525E1A">
            <w:pPr>
              <w:spacing w:before="120" w:after="120"/>
              <w:rPr>
                <w:rFonts w:ascii="Century Gothic" w:hAnsi="Century Gothic"/>
                <w:b/>
                <w:sz w:val="24"/>
                <w:szCs w:val="24"/>
              </w:rPr>
            </w:pPr>
            <w:r w:rsidRPr="00525E1A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Partei: _______________________________________________</w:t>
            </w:r>
          </w:p>
        </w:tc>
      </w:tr>
      <w:tr w:rsidR="00525E1A" w:rsidRPr="00594318" w:rsidTr="00525E1A">
        <w:trPr>
          <w:trHeight w:val="720"/>
        </w:trPr>
        <w:tc>
          <w:tcPr>
            <w:tcW w:w="1175" w:type="dxa"/>
            <w:tcBorders>
              <w:left w:val="nil"/>
            </w:tcBorders>
          </w:tcPr>
          <w:p w:rsidR="00525E1A" w:rsidRPr="00525E1A" w:rsidRDefault="00525E1A" w:rsidP="00525E1A">
            <w:pPr>
              <w:spacing w:before="60"/>
              <w:rPr>
                <w:rFonts w:ascii="Century Gothic" w:hAnsi="Century Gothic"/>
                <w:sz w:val="20"/>
                <w:szCs w:val="20"/>
              </w:rPr>
            </w:pPr>
            <w:r w:rsidRPr="00525E1A">
              <w:rPr>
                <w:rFonts w:ascii="Century Gothic" w:hAnsi="Century Gothic"/>
                <w:sz w:val="20"/>
                <w:szCs w:val="20"/>
              </w:rPr>
              <w:t>Verständn</w:t>
            </w:r>
            <w:bookmarkStart w:id="0" w:name="_GoBack"/>
            <w:bookmarkEnd w:id="0"/>
            <w:r w:rsidRPr="00525E1A">
              <w:rPr>
                <w:rFonts w:ascii="Century Gothic" w:hAnsi="Century Gothic"/>
                <w:sz w:val="20"/>
                <w:szCs w:val="20"/>
              </w:rPr>
              <w:t>is</w:t>
            </w:r>
          </w:p>
        </w:tc>
        <w:tc>
          <w:tcPr>
            <w:tcW w:w="7897" w:type="dxa"/>
            <w:shd w:val="clear" w:color="auto" w:fill="EEECE1" w:themeFill="background2"/>
          </w:tcPr>
          <w:p w:rsidR="00525E1A" w:rsidRDefault="00525E1A" w:rsidP="00594318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  <w:p w:rsidR="00525E1A" w:rsidRDefault="00525E1A" w:rsidP="00594318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  <w:p w:rsidR="00525E1A" w:rsidRDefault="00525E1A" w:rsidP="00594318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  <w:p w:rsidR="00525E1A" w:rsidRDefault="00525E1A" w:rsidP="00594318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  <w:p w:rsidR="00525E1A" w:rsidRDefault="00525E1A" w:rsidP="00594318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  <w:p w:rsidR="00525E1A" w:rsidRDefault="00525E1A" w:rsidP="00594318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  <w:p w:rsidR="00525E1A" w:rsidRDefault="00525E1A" w:rsidP="00594318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  <w:p w:rsidR="00525E1A" w:rsidRDefault="00525E1A" w:rsidP="00594318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  <w:p w:rsidR="00525E1A" w:rsidRDefault="00525E1A" w:rsidP="00594318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  <w:p w:rsidR="00525E1A" w:rsidRDefault="00525E1A" w:rsidP="00594318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  <w:p w:rsidR="00525E1A" w:rsidRDefault="00525E1A" w:rsidP="00594318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  <w:p w:rsidR="00525E1A" w:rsidRDefault="00525E1A" w:rsidP="00594318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  <w:p w:rsidR="00525E1A" w:rsidRDefault="00525E1A" w:rsidP="00594318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  <w:p w:rsidR="00525E1A" w:rsidRDefault="00525E1A" w:rsidP="00594318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  <w:p w:rsidR="00525E1A" w:rsidRPr="00594318" w:rsidRDefault="00525E1A" w:rsidP="00594318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</w:tr>
      <w:tr w:rsidR="00525E1A" w:rsidRPr="00594318" w:rsidTr="00525E1A">
        <w:trPr>
          <w:trHeight w:val="720"/>
        </w:trPr>
        <w:tc>
          <w:tcPr>
            <w:tcW w:w="1175" w:type="dxa"/>
            <w:tcBorders>
              <w:left w:val="nil"/>
            </w:tcBorders>
          </w:tcPr>
          <w:p w:rsidR="00525E1A" w:rsidRPr="00525E1A" w:rsidRDefault="00525E1A" w:rsidP="00525E1A">
            <w:pPr>
              <w:spacing w:before="60"/>
              <w:rPr>
                <w:rFonts w:ascii="Century Gothic" w:hAnsi="Century Gothic"/>
                <w:sz w:val="20"/>
                <w:szCs w:val="20"/>
              </w:rPr>
            </w:pPr>
            <w:r w:rsidRPr="00525E1A">
              <w:rPr>
                <w:rFonts w:ascii="Century Gothic" w:hAnsi="Century Gothic"/>
                <w:sz w:val="20"/>
                <w:szCs w:val="20"/>
              </w:rPr>
              <w:t>Rolle</w:t>
            </w:r>
          </w:p>
        </w:tc>
        <w:tc>
          <w:tcPr>
            <w:tcW w:w="7897" w:type="dxa"/>
            <w:shd w:val="clear" w:color="auto" w:fill="EEECE1" w:themeFill="background2"/>
          </w:tcPr>
          <w:p w:rsidR="00525E1A" w:rsidRDefault="00525E1A" w:rsidP="00525E1A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  <w:p w:rsidR="00525E1A" w:rsidRDefault="00525E1A" w:rsidP="00525E1A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  <w:p w:rsidR="00525E1A" w:rsidRDefault="00525E1A" w:rsidP="00525E1A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  <w:p w:rsidR="00525E1A" w:rsidRDefault="00525E1A" w:rsidP="00525E1A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  <w:p w:rsidR="00525E1A" w:rsidRDefault="00525E1A" w:rsidP="00525E1A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  <w:p w:rsidR="00525E1A" w:rsidRDefault="00525E1A" w:rsidP="00525E1A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  <w:p w:rsidR="00525E1A" w:rsidRDefault="00525E1A" w:rsidP="00525E1A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  <w:p w:rsidR="00525E1A" w:rsidRDefault="00525E1A" w:rsidP="00525E1A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  <w:p w:rsidR="00525E1A" w:rsidRDefault="00525E1A" w:rsidP="00525E1A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  <w:p w:rsidR="00525E1A" w:rsidRDefault="00525E1A" w:rsidP="00525E1A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  <w:p w:rsidR="00525E1A" w:rsidRDefault="00525E1A" w:rsidP="00525E1A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  <w:p w:rsidR="00525E1A" w:rsidRDefault="00525E1A" w:rsidP="00525E1A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  <w:p w:rsidR="00525E1A" w:rsidRDefault="00525E1A" w:rsidP="00525E1A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  <w:p w:rsidR="00525E1A" w:rsidRDefault="00525E1A" w:rsidP="00525E1A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  <w:p w:rsidR="00525E1A" w:rsidRPr="00594318" w:rsidRDefault="00525E1A" w:rsidP="00525E1A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</w:tr>
      <w:tr w:rsidR="00525E1A" w:rsidRPr="00594318" w:rsidTr="00525E1A">
        <w:trPr>
          <w:trHeight w:val="720"/>
        </w:trPr>
        <w:tc>
          <w:tcPr>
            <w:tcW w:w="1175" w:type="dxa"/>
            <w:tcBorders>
              <w:left w:val="nil"/>
            </w:tcBorders>
          </w:tcPr>
          <w:p w:rsidR="00525E1A" w:rsidRPr="00525E1A" w:rsidRDefault="00525E1A" w:rsidP="00525E1A">
            <w:pPr>
              <w:spacing w:before="60"/>
              <w:rPr>
                <w:rFonts w:ascii="Century Gothic" w:hAnsi="Century Gothic"/>
                <w:sz w:val="20"/>
                <w:szCs w:val="20"/>
              </w:rPr>
            </w:pPr>
            <w:r w:rsidRPr="00525E1A">
              <w:rPr>
                <w:rFonts w:ascii="Century Gothic" w:hAnsi="Century Gothic"/>
                <w:sz w:val="20"/>
                <w:szCs w:val="20"/>
              </w:rPr>
              <w:t>Begründung</w:t>
            </w:r>
          </w:p>
          <w:p w:rsidR="00525E1A" w:rsidRPr="00525E1A" w:rsidRDefault="00525E1A" w:rsidP="00525E1A">
            <w:pPr>
              <w:spacing w:before="60"/>
              <w:rPr>
                <w:rFonts w:ascii="Century Gothic" w:hAnsi="Century Gothic"/>
                <w:sz w:val="20"/>
                <w:szCs w:val="20"/>
              </w:rPr>
            </w:pPr>
            <w:r w:rsidRPr="00525E1A">
              <w:rPr>
                <w:rFonts w:ascii="Century Gothic" w:hAnsi="Century Gothic"/>
                <w:sz w:val="20"/>
                <w:szCs w:val="20"/>
              </w:rPr>
              <w:t>Bewertung</w:t>
            </w:r>
          </w:p>
        </w:tc>
        <w:tc>
          <w:tcPr>
            <w:tcW w:w="7897" w:type="dxa"/>
            <w:shd w:val="clear" w:color="auto" w:fill="EEECE1" w:themeFill="background2"/>
          </w:tcPr>
          <w:p w:rsidR="00525E1A" w:rsidRDefault="00525E1A" w:rsidP="00525E1A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  <w:p w:rsidR="00525E1A" w:rsidRDefault="00525E1A" w:rsidP="00525E1A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  <w:p w:rsidR="00525E1A" w:rsidRDefault="00525E1A" w:rsidP="00525E1A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  <w:p w:rsidR="00525E1A" w:rsidRDefault="00525E1A" w:rsidP="00525E1A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  <w:p w:rsidR="00525E1A" w:rsidRDefault="00525E1A" w:rsidP="00525E1A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  <w:p w:rsidR="00525E1A" w:rsidRDefault="00525E1A" w:rsidP="00525E1A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  <w:p w:rsidR="00525E1A" w:rsidRDefault="00525E1A" w:rsidP="00525E1A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  <w:p w:rsidR="00525E1A" w:rsidRDefault="00525E1A" w:rsidP="00525E1A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  <w:p w:rsidR="00525E1A" w:rsidRDefault="00525E1A" w:rsidP="00525E1A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  <w:p w:rsidR="00525E1A" w:rsidRDefault="00525E1A" w:rsidP="00525E1A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  <w:p w:rsidR="00525E1A" w:rsidRDefault="00525E1A" w:rsidP="00525E1A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  <w:p w:rsidR="00525E1A" w:rsidRDefault="00525E1A" w:rsidP="00525E1A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  <w:p w:rsidR="00525E1A" w:rsidRDefault="00525E1A" w:rsidP="00525E1A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  <w:p w:rsidR="00525E1A" w:rsidRDefault="00525E1A" w:rsidP="00525E1A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  <w:p w:rsidR="00525E1A" w:rsidRDefault="00525E1A" w:rsidP="00525E1A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  <w:p w:rsidR="00525E1A" w:rsidRPr="00594318" w:rsidRDefault="00525E1A" w:rsidP="00525E1A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</w:tr>
      <w:tr w:rsidR="00525E1A" w:rsidRPr="00594318" w:rsidTr="00525E1A">
        <w:trPr>
          <w:trHeight w:val="720"/>
        </w:trPr>
        <w:tc>
          <w:tcPr>
            <w:tcW w:w="1175" w:type="dxa"/>
            <w:tcBorders>
              <w:left w:val="nil"/>
            </w:tcBorders>
          </w:tcPr>
          <w:p w:rsidR="00525E1A" w:rsidRPr="00525E1A" w:rsidRDefault="00525E1A" w:rsidP="00525E1A">
            <w:pPr>
              <w:spacing w:before="60"/>
              <w:rPr>
                <w:rFonts w:ascii="Century Gothic" w:hAnsi="Century Gothic"/>
                <w:sz w:val="20"/>
                <w:szCs w:val="20"/>
              </w:rPr>
            </w:pPr>
            <w:r w:rsidRPr="00525E1A">
              <w:rPr>
                <w:rFonts w:ascii="Century Gothic" w:hAnsi="Century Gothic"/>
                <w:sz w:val="20"/>
                <w:szCs w:val="20"/>
              </w:rPr>
              <w:t>Schlüssel-</w:t>
            </w:r>
            <w:r w:rsidRPr="00525E1A">
              <w:rPr>
                <w:rFonts w:ascii="Century Gothic" w:hAnsi="Century Gothic"/>
                <w:sz w:val="20"/>
                <w:szCs w:val="20"/>
              </w:rPr>
              <w:br w:type="textWrapping" w:clear="all"/>
            </w:r>
            <w:proofErr w:type="spellStart"/>
            <w:r w:rsidRPr="00525E1A">
              <w:rPr>
                <w:rFonts w:ascii="Century Gothic" w:hAnsi="Century Gothic"/>
                <w:sz w:val="20"/>
                <w:szCs w:val="20"/>
              </w:rPr>
              <w:t>wörter</w:t>
            </w:r>
            <w:proofErr w:type="spellEnd"/>
          </w:p>
        </w:tc>
        <w:tc>
          <w:tcPr>
            <w:tcW w:w="7897" w:type="dxa"/>
            <w:shd w:val="clear" w:color="auto" w:fill="EEECE1" w:themeFill="background2"/>
          </w:tcPr>
          <w:p w:rsidR="00525E1A" w:rsidRDefault="00525E1A" w:rsidP="00525E1A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  <w:p w:rsidR="00525E1A" w:rsidRDefault="00525E1A" w:rsidP="00525E1A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  <w:p w:rsidR="00525E1A" w:rsidRDefault="00525E1A" w:rsidP="00525E1A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  <w:p w:rsidR="00525E1A" w:rsidRDefault="00525E1A" w:rsidP="00525E1A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  <w:p w:rsidR="00525E1A" w:rsidRDefault="00525E1A" w:rsidP="00525E1A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  <w:p w:rsidR="00525E1A" w:rsidRDefault="00525E1A" w:rsidP="00525E1A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  <w:p w:rsidR="00525E1A" w:rsidRDefault="00525E1A" w:rsidP="00525E1A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  <w:p w:rsidR="00525E1A" w:rsidRDefault="00525E1A" w:rsidP="00525E1A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  <w:p w:rsidR="00525E1A" w:rsidRDefault="00525E1A" w:rsidP="00525E1A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  <w:p w:rsidR="00525E1A" w:rsidRDefault="00525E1A" w:rsidP="00525E1A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  <w:p w:rsidR="00525E1A" w:rsidRDefault="00525E1A" w:rsidP="00525E1A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  <w:p w:rsidR="00525E1A" w:rsidRDefault="00525E1A" w:rsidP="00525E1A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  <w:p w:rsidR="00525E1A" w:rsidRDefault="00525E1A" w:rsidP="00525E1A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  <w:p w:rsidR="00525E1A" w:rsidRDefault="00525E1A" w:rsidP="00525E1A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  <w:p w:rsidR="00525E1A" w:rsidRDefault="00525E1A" w:rsidP="00525E1A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  <w:p w:rsidR="00525E1A" w:rsidRPr="00594318" w:rsidRDefault="00525E1A" w:rsidP="00525E1A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</w:tr>
    </w:tbl>
    <w:p w:rsidR="008B111C" w:rsidRPr="00C65061" w:rsidRDefault="008B111C" w:rsidP="00C65061">
      <w:pPr>
        <w:jc w:val="right"/>
      </w:pPr>
    </w:p>
    <w:sectPr w:rsidR="008B111C" w:rsidRPr="00C6506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93E" w:rsidRDefault="00BE493E" w:rsidP="00BE493E">
      <w:pPr>
        <w:spacing w:after="0" w:line="240" w:lineRule="auto"/>
      </w:pPr>
      <w:r>
        <w:separator/>
      </w:r>
    </w:p>
  </w:endnote>
  <w:endnote w:type="continuationSeparator" w:id="0">
    <w:p w:rsidR="00BE493E" w:rsidRDefault="00BE493E" w:rsidP="00BE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061" w:rsidRPr="006D7802" w:rsidRDefault="00C65061" w:rsidP="00C65061">
    <w:pPr>
      <w:pStyle w:val="Fuzeile"/>
      <w:rPr>
        <w:i/>
        <w:color w:val="7F7F7F" w:themeColor="text1" w:themeTint="80"/>
        <w:sz w:val="16"/>
        <w:szCs w:val="16"/>
      </w:rPr>
    </w:pPr>
    <w:bookmarkStart w:id="1" w:name="_Hlk518555041"/>
    <w:bookmarkStart w:id="2" w:name="_Hlk518554990"/>
    <w:bookmarkStart w:id="3" w:name="_Hlk518554991"/>
    <w:r w:rsidRPr="006D7802">
      <w:rPr>
        <w:i/>
        <w:color w:val="7F7F7F" w:themeColor="text1" w:themeTint="80"/>
        <w:sz w:val="16"/>
        <w:szCs w:val="16"/>
      </w:rPr>
      <w:t xml:space="preserve">Aichner/Schörkhuber: </w:t>
    </w:r>
    <w:proofErr w:type="gramStart"/>
    <w:r w:rsidRPr="006D7802">
      <w:rPr>
        <w:i/>
        <w:color w:val="7F7F7F" w:themeColor="text1" w:themeTint="80"/>
        <w:sz w:val="16"/>
        <w:szCs w:val="16"/>
      </w:rPr>
      <w:t>KOMPETENZ:DEUTSCH</w:t>
    </w:r>
    <w:proofErr w:type="gramEnd"/>
    <w:r w:rsidRPr="006D7802">
      <w:rPr>
        <w:i/>
        <w:color w:val="7F7F7F" w:themeColor="text1" w:themeTint="80"/>
        <w:sz w:val="16"/>
        <w:szCs w:val="16"/>
      </w:rPr>
      <w:t xml:space="preserve"> – modular. AHS © www.hpt.a</w:t>
    </w:r>
    <w:bookmarkEnd w:id="1"/>
    <w:r w:rsidRPr="006D7802">
      <w:rPr>
        <w:i/>
        <w:color w:val="7F7F7F" w:themeColor="text1" w:themeTint="80"/>
        <w:sz w:val="16"/>
        <w:szCs w:val="16"/>
      </w:rPr>
      <w:t>t</w:t>
    </w:r>
    <w:r w:rsidRPr="006D7802">
      <w:rPr>
        <w:i/>
        <w:color w:val="7F7F7F" w:themeColor="text1" w:themeTint="80"/>
        <w:sz w:val="16"/>
        <w:szCs w:val="16"/>
      </w:rPr>
      <w:ptab w:relativeTo="margin" w:alignment="right" w:leader="none"/>
    </w:r>
    <w:bookmarkEnd w:id="2"/>
    <w:bookmarkEnd w:id="3"/>
  </w:p>
  <w:p w:rsidR="00C65061" w:rsidRDefault="00C65061">
    <w:pPr>
      <w:pStyle w:val="Fuzeile"/>
    </w:pPr>
  </w:p>
  <w:p w:rsidR="00BE493E" w:rsidRPr="00473F26" w:rsidRDefault="00BE493E">
    <w:pPr>
      <w:pStyle w:val="Fuzeile"/>
      <w:rPr>
        <w:b/>
        <w:color w:val="4F6228" w:themeColor="accent3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93E" w:rsidRDefault="00BE493E" w:rsidP="00BE493E">
      <w:pPr>
        <w:spacing w:after="0" w:line="240" w:lineRule="auto"/>
      </w:pPr>
      <w:r>
        <w:separator/>
      </w:r>
    </w:p>
  </w:footnote>
  <w:footnote w:type="continuationSeparator" w:id="0">
    <w:p w:rsidR="00BE493E" w:rsidRDefault="00BE493E" w:rsidP="00BE4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061" w:rsidRPr="007A5306" w:rsidRDefault="00C65061" w:rsidP="00C65061">
    <w:pPr>
      <w:pStyle w:val="Kopfzeile"/>
      <w:rPr>
        <w:i/>
        <w:color w:val="7F7F7F" w:themeColor="text1" w:themeTint="80"/>
        <w:sz w:val="18"/>
        <w:szCs w:val="18"/>
      </w:rPr>
    </w:pPr>
    <w:r>
      <w:rPr>
        <w:i/>
        <w:color w:val="7F7F7F" w:themeColor="text1" w:themeTint="80"/>
        <w:sz w:val="18"/>
        <w:szCs w:val="18"/>
      </w:rPr>
      <w:t xml:space="preserve">Zu </w:t>
    </w:r>
    <w:r w:rsidR="00525E1A">
      <w:rPr>
        <w:i/>
        <w:color w:val="7F7F7F" w:themeColor="text1" w:themeTint="80"/>
        <w:sz w:val="18"/>
        <w:szCs w:val="18"/>
      </w:rPr>
      <w:t xml:space="preserve">Zwischenbild 10: Beeinflussung durch Sprache – am Beispiel der Politik </w:t>
    </w:r>
  </w:p>
  <w:p w:rsidR="00473F26" w:rsidRDefault="00473F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25005"/>
    <w:multiLevelType w:val="hybridMultilevel"/>
    <w:tmpl w:val="C8FC249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66BF1"/>
    <w:multiLevelType w:val="hybridMultilevel"/>
    <w:tmpl w:val="5DA05AB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0D"/>
    <w:rsid w:val="000A2B5B"/>
    <w:rsid w:val="00142F4C"/>
    <w:rsid w:val="001A7209"/>
    <w:rsid w:val="002A4F0F"/>
    <w:rsid w:val="003A560D"/>
    <w:rsid w:val="00473F26"/>
    <w:rsid w:val="004E12D1"/>
    <w:rsid w:val="00525E1A"/>
    <w:rsid w:val="00594318"/>
    <w:rsid w:val="006F6227"/>
    <w:rsid w:val="00740A98"/>
    <w:rsid w:val="008B111C"/>
    <w:rsid w:val="00B26E13"/>
    <w:rsid w:val="00BD227B"/>
    <w:rsid w:val="00BE493E"/>
    <w:rsid w:val="00C65061"/>
    <w:rsid w:val="00CD7E80"/>
    <w:rsid w:val="00DE5EAB"/>
    <w:rsid w:val="00EF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DA9F"/>
  <w15:docId w15:val="{4C92869B-F601-4F80-9D97-F6FD3B19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A7209"/>
  </w:style>
  <w:style w:type="paragraph" w:styleId="berschrift1">
    <w:name w:val="heading 1"/>
    <w:basedOn w:val="Standard"/>
    <w:next w:val="Standard"/>
    <w:link w:val="berschrift1Zchn"/>
    <w:uiPriority w:val="9"/>
    <w:qFormat/>
    <w:rsid w:val="001A7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72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A72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A72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7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7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A72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A72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1A7209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A7209"/>
    <w:pPr>
      <w:outlineLvl w:val="9"/>
    </w:pPr>
    <w:rPr>
      <w:lang w:eastAsia="de-AT"/>
    </w:rPr>
  </w:style>
  <w:style w:type="table" w:styleId="Tabellenraster">
    <w:name w:val="Table Grid"/>
    <w:basedOn w:val="NormaleTabelle"/>
    <w:uiPriority w:val="59"/>
    <w:rsid w:val="003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E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493E"/>
  </w:style>
  <w:style w:type="paragraph" w:styleId="Fuzeile">
    <w:name w:val="footer"/>
    <w:basedOn w:val="Standard"/>
    <w:link w:val="FuzeileZchn"/>
    <w:uiPriority w:val="99"/>
    <w:unhideWhenUsed/>
    <w:rsid w:val="00BE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4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 Hölder-Pichler-Tempsky GmbH &amp; Co KG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Mag. Christa Schmidrathner</dc:creator>
  <cp:lastModifiedBy>Christa Schmidrathner</cp:lastModifiedBy>
  <cp:revision>3</cp:revision>
  <dcterms:created xsi:type="dcterms:W3CDTF">2018-07-05T12:53:00Z</dcterms:created>
  <dcterms:modified xsi:type="dcterms:W3CDTF">2018-07-05T12:59:00Z</dcterms:modified>
</cp:coreProperties>
</file>